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 xml:space="preserve">1 класс 2021/2022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86249" w:rsidRDefault="00386249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2021/2022</w:t>
      </w:r>
      <w:r w:rsidRPr="006948EE">
        <w:rPr>
          <w:rFonts w:ascii="Times New Roman" w:hAnsi="Times New Roman" w:cs="Times New Roman"/>
          <w:sz w:val="28"/>
          <w:szCs w:val="28"/>
        </w:rPr>
        <w:t xml:space="preserve"> можно зайдя на </w:t>
      </w:r>
      <w:r>
        <w:rPr>
          <w:rFonts w:ascii="Times New Roman" w:hAnsi="Times New Roman" w:cs="Times New Roman"/>
          <w:sz w:val="28"/>
          <w:szCs w:val="28"/>
        </w:rPr>
        <w:t xml:space="preserve">главную страницу </w:t>
      </w:r>
      <w:r w:rsidRPr="006948EE">
        <w:rPr>
          <w:rFonts w:ascii="Times New Roman" w:hAnsi="Times New Roman" w:cs="Times New Roman"/>
          <w:sz w:val="28"/>
          <w:szCs w:val="28"/>
        </w:rPr>
        <w:t>официальн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948EE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управления образования города Нижний Тагил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48EE">
        <w:rPr>
          <w:rFonts w:ascii="Times New Roman" w:hAnsi="Times New Roman" w:cs="Times New Roman"/>
          <w:sz w:val="28"/>
          <w:szCs w:val="28"/>
        </w:rPr>
        <w:t xml:space="preserve">https://upro-ntagil.ru/ 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948EE">
        <w:rPr>
          <w:rFonts w:ascii="Times New Roman" w:hAnsi="Times New Roman" w:cs="Times New Roman"/>
          <w:sz w:val="28"/>
          <w:szCs w:val="28"/>
        </w:rPr>
        <w:t>- перейдя на Портал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" w:history="1">
        <w:r w:rsidRPr="002542AE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FA2C1E" w:rsidRDefault="00FA2C1E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7359670</wp:posOffset>
                </wp:positionH>
                <wp:positionV relativeFrom="paragraph">
                  <wp:posOffset>2172748</wp:posOffset>
                </wp:positionV>
                <wp:extent cx="1190625" cy="236135"/>
                <wp:effectExtent l="0" t="228600" r="0" b="22161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5236">
                          <a:off x="0" y="0"/>
                          <a:ext cx="1190625" cy="2361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34B7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579.5pt;margin-top:171.1pt;width:93.75pt;height:18.6pt;rotation:-17965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" adj="214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6B7B5C" wp14:editId="06682190">
            <wp:extent cx="9010649" cy="4238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18924" cy="42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1C2F22" w:rsidRDefault="001C2F22" w:rsidP="00386249">
      <w:pPr>
        <w:pStyle w:val="Default"/>
        <w:rPr>
          <w:rFonts w:ascii="Liberation Serif" w:hAnsi="Liberation Serif" w:cstheme="minorHAnsi"/>
          <w:color w:val="auto"/>
          <w:sz w:val="28"/>
          <w:szCs w:val="28"/>
        </w:rPr>
      </w:pPr>
    </w:p>
    <w:p w:rsidR="00386249" w:rsidRPr="001C2F22" w:rsidRDefault="001C2F22" w:rsidP="00386249">
      <w:pPr>
        <w:pStyle w:val="Default"/>
        <w:rPr>
          <w:b/>
          <w:sz w:val="28"/>
          <w:szCs w:val="28"/>
        </w:rPr>
      </w:pPr>
      <w:r>
        <w:rPr>
          <w:rFonts w:ascii="Liberation Serif" w:hAnsi="Liberation Serif" w:cstheme="minorHAnsi"/>
          <w:color w:val="auto"/>
          <w:sz w:val="28"/>
          <w:szCs w:val="28"/>
        </w:rPr>
        <w:lastRenderedPageBreak/>
        <w:t xml:space="preserve">Рекомендуем </w:t>
      </w:r>
      <w:r w:rsidR="00386249">
        <w:rPr>
          <w:rFonts w:ascii="Liberation Serif" w:hAnsi="Liberation Serif" w:cstheme="minorHAnsi"/>
          <w:sz w:val="28"/>
          <w:szCs w:val="28"/>
        </w:rPr>
        <w:t>за</w:t>
      </w:r>
      <w:r>
        <w:rPr>
          <w:rFonts w:ascii="Liberation Serif" w:hAnsi="Liberation Serif" w:cstheme="minorHAnsi"/>
          <w:sz w:val="28"/>
          <w:szCs w:val="28"/>
        </w:rPr>
        <w:t>ходить напрямую</w:t>
      </w:r>
      <w:r w:rsidR="00386249">
        <w:rPr>
          <w:rFonts w:ascii="Liberation Serif" w:hAnsi="Liberation Serif" w:cstheme="minorHAnsi"/>
          <w:sz w:val="28"/>
          <w:szCs w:val="28"/>
        </w:rPr>
        <w:t xml:space="preserve"> по ссылке на </w:t>
      </w:r>
      <w:r w:rsidR="00386249">
        <w:rPr>
          <w:sz w:val="28"/>
          <w:szCs w:val="28"/>
        </w:rPr>
        <w:t xml:space="preserve">Портал - </w:t>
      </w:r>
      <w:r w:rsidR="00386249" w:rsidRPr="001C2F22">
        <w:rPr>
          <w:b/>
          <w:sz w:val="28"/>
          <w:szCs w:val="28"/>
        </w:rPr>
        <w:t xml:space="preserve">https://edu.egov66.ru 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B73371" w:rsidRDefault="00B73371" w:rsidP="00DA3A84">
      <w:pPr>
        <w:pStyle w:val="Default"/>
        <w:rPr>
          <w:sz w:val="28"/>
          <w:szCs w:val="28"/>
        </w:rPr>
      </w:pPr>
      <w:r>
        <w:rPr>
          <w:rStyle w:val="red-f"/>
          <w:rFonts w:ascii="Arial" w:hAnsi="Arial" w:cs="Arial"/>
          <w:color w:val="D64434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 Данная услуга гарантированно работает в двух последних версиях браузеров </w:t>
      </w:r>
      <w:hyperlink r:id="rId6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Google Chrome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7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Firefox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8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Internet Explorer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9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Safari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10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Яндекс</w:t>
        </w:r>
      </w:hyperlink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AEB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4407695</wp:posOffset>
                </wp:positionH>
                <wp:positionV relativeFrom="paragraph">
                  <wp:posOffset>3347612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F5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47.05pt;margin-top:263.6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8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7085878</wp:posOffset>
                </wp:positionH>
                <wp:positionV relativeFrom="paragraph">
                  <wp:posOffset>2184979</wp:posOffset>
                </wp:positionV>
                <wp:extent cx="978408" cy="351829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8408" cy="3518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DEF0" id="Стрелка влево 7" o:spid="_x0000_s1026" type="#_x0000_t66" style="position:absolute;margin-left:557.95pt;margin-top:172.05pt;width:77.05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" adj="388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0ECDE4" wp14:editId="5E53C194">
            <wp:extent cx="9667875" cy="521694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1865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Выбрать муниципалитет – г.Нижний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7215"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C16F9">
                              <w:rPr>
                                <w:sz w:val="16"/>
                                <w:szCs w:val="16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r w:rsidRPr="004C16F9">
                        <w:rPr>
                          <w:sz w:val="16"/>
                          <w:szCs w:val="16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2651760</wp:posOffset>
                </wp:positionV>
                <wp:extent cx="790575" cy="1809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468.3pt;margin-top:208.8pt;width:62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1832610</wp:posOffset>
                </wp:positionV>
                <wp:extent cx="979805" cy="238125"/>
                <wp:effectExtent l="0" t="0" r="1079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376.05pt;margin-top:144.3pt;width:77.1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8A802D" wp14:editId="727A6EFE">
            <wp:extent cx="9429749" cy="54768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409" cy="54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lastRenderedPageBreak/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3 – Выбор желаемого образовательного учреждения</w:t>
      </w:r>
    </w:p>
    <w:p w:rsidR="007C1DA9" w:rsidRPr="007C1DA9" w:rsidRDefault="007C1DA9" w:rsidP="007C1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C1DA9">
        <w:rPr>
          <w:rFonts w:ascii="Times New Roman" w:hAnsi="Times New Roman" w:cs="Times New Roman"/>
          <w:color w:val="000000"/>
          <w:sz w:val="28"/>
          <w:szCs w:val="28"/>
        </w:rPr>
        <w:t xml:space="preserve">- Устанавливаем Программу обучения – «Любая» </w:t>
      </w:r>
    </w:p>
    <w:p w:rsidR="007C1DA9" w:rsidRPr="007C1DA9" w:rsidRDefault="007C1DA9" w:rsidP="007C1D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C1DA9">
        <w:rPr>
          <w:rFonts w:ascii="Times New Roman" w:hAnsi="Times New Roman" w:cs="Times New Roman"/>
          <w:color w:val="000000"/>
          <w:sz w:val="28"/>
          <w:szCs w:val="28"/>
        </w:rPr>
        <w:t>- При наличии льгот, выбираем «Имеется льгота» (перечень льготных категорий и документы, необходимые для подтверждения льготы, перечислены в административном регламенте)</w:t>
      </w:r>
    </w:p>
    <w:p w:rsidR="00FA2C1E" w:rsidRDefault="00B73371" w:rsidP="00FA2C1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5026221</wp:posOffset>
                </wp:positionH>
                <wp:positionV relativeFrom="paragraph">
                  <wp:posOffset>953418</wp:posOffset>
                </wp:positionV>
                <wp:extent cx="1491266" cy="282604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1266" cy="2826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7463" id="Стрелка вправо 19" o:spid="_x0000_s1026" type="#_x0000_t13" style="position:absolute;margin-left:395.75pt;margin-top:75.0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" adj="19553" fillcolor="#4f81bd [3204]" strokecolor="#243f60 [1604]" strokeweight="2pt"/>
            </w:pict>
          </mc:Fallback>
        </mc:AlternateContent>
      </w:r>
      <w:r>
        <w:rPr>
          <w:rFonts w:ascii="Liberation Serif" w:hAnsi="Liberation Serif" w:cstheme="minorHAnsi"/>
          <w:noProof/>
          <w:sz w:val="28"/>
          <w:szCs w:val="28"/>
          <w:lang w:eastAsia="ru-RU"/>
        </w:rPr>
        <w:drawing>
          <wp:inline distT="0" distB="0" distL="0" distR="0">
            <wp:extent cx="9251950" cy="97345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7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«Загрузить ОО по выбранным параметрам»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2494504"/>
            <wp:effectExtent l="0" t="0" r="635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9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lastRenderedPageBreak/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3DC16" wp14:editId="1A0EE34E">
                <wp:simplePos x="0" y="0"/>
                <wp:positionH relativeFrom="column">
                  <wp:posOffset>2203648</wp:posOffset>
                </wp:positionH>
                <wp:positionV relativeFrom="paragraph">
                  <wp:posOffset>116320</wp:posOffset>
                </wp:positionV>
                <wp:extent cx="977900" cy="311589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58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A90C" id="Стрелка вправо 25" o:spid="_x0000_s1026" type="#_x0000_t13" style="position:absolute;margin-left:173.5pt;margin-top:9.15pt;width:77pt;height:24.5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nlpQ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" adj="18159" fillcolor="#4f81bd [3204]" strokecolor="#243f60 [1604]" strokeweight="2pt"/>
            </w:pict>
          </mc:Fallback>
        </mc:AlternateContent>
      </w:r>
    </w:p>
    <w:p w:rsidR="00B73371" w:rsidRDefault="00A523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248535" wp14:editId="1416F762">
                <wp:simplePos x="0" y="0"/>
                <wp:positionH relativeFrom="column">
                  <wp:posOffset>3764280</wp:posOffset>
                </wp:positionH>
                <wp:positionV relativeFrom="paragraph">
                  <wp:posOffset>2824480</wp:posOffset>
                </wp:positionV>
                <wp:extent cx="418465" cy="320675"/>
                <wp:effectExtent l="0" t="27305" r="30480" b="11430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846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A5D1" id="Стрелка вправо 26" o:spid="_x0000_s1026" type="#_x0000_t13" style="position:absolute;margin-left:296.4pt;margin-top:222.4pt;width:32.95pt;height:25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" adj="13324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C7353C" wp14:editId="7052188F">
                <wp:simplePos x="0" y="0"/>
                <wp:positionH relativeFrom="column">
                  <wp:posOffset>4690110</wp:posOffset>
                </wp:positionH>
                <wp:positionV relativeFrom="paragraph">
                  <wp:posOffset>1583690</wp:posOffset>
                </wp:positionV>
                <wp:extent cx="1238250" cy="333375"/>
                <wp:effectExtent l="19050" t="19050" r="19050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25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8C5C6" id="Стрелка вправо 23" o:spid="_x0000_s1026" type="#_x0000_t13" style="position:absolute;margin-left:369.3pt;margin-top:124.7pt;width:97.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" adj="18692" fillcolor="#4f81bd [3204]" strokecolor="#243f60 [1604]" strokeweight="2pt"/>
            </w:pict>
          </mc:Fallback>
        </mc:AlternateContent>
      </w:r>
      <w:r w:rsidR="00B7337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851705" wp14:editId="44D0D20A">
                <wp:simplePos x="0" y="0"/>
                <wp:positionH relativeFrom="column">
                  <wp:posOffset>6080760</wp:posOffset>
                </wp:positionH>
                <wp:positionV relativeFrom="paragraph">
                  <wp:posOffset>1297940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1705" id="Поле 24" o:spid="_x0000_s1029" type="#_x0000_t202" style="position:absolute;margin-left:478.8pt;margin-top:102.2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 w:rsidR="00B733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69E74" wp14:editId="70C9934B">
            <wp:extent cx="9251950" cy="2767677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7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Подаем команду «Зарегистрировать обращение»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</w:p>
    <w:p w:rsidR="00A523A6" w:rsidRDefault="0048688E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6433185</wp:posOffset>
                </wp:positionH>
                <wp:positionV relativeFrom="paragraph">
                  <wp:posOffset>631190</wp:posOffset>
                </wp:positionV>
                <wp:extent cx="1485900" cy="295275"/>
                <wp:effectExtent l="38100" t="76200" r="19050" b="285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6DBF" id="Прямая со стрелкой 17" o:spid="_x0000_s1026" type="#_x0000_t32" style="position:absolute;margin-left:506.55pt;margin-top:49.7pt;width:117pt;height:23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 w:rsidR="00A52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1" cy="866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«ПЕРЕЙТИ»</w:t>
      </w:r>
    </w:p>
    <w:p w:rsidR="00963769" w:rsidRDefault="00963769" w:rsidP="0096376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Набрать в появившемся окне – номер обращения и Выбрать команду «Найти». 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Портал образовательных услуг Свердловской области недоступен для регистрации заявления, рекомендуем использовать ЕПГУ: https://www.gosuslugi.ru </w:t>
      </w: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A4B11" w:rsidRPr="00365FC1" w:rsidRDefault="004A4B11" w:rsidP="00F31FDE">
      <w:pPr>
        <w:pStyle w:val="Default"/>
        <w:jc w:val="center"/>
        <w:rPr>
          <w:i/>
          <w:iCs/>
          <w:sz w:val="28"/>
          <w:szCs w:val="28"/>
        </w:rPr>
      </w:pPr>
    </w:p>
    <w:p w:rsidR="004A4B11" w:rsidRPr="00365FC1" w:rsidRDefault="004A4B11" w:rsidP="00F31FDE">
      <w:pPr>
        <w:pStyle w:val="Default"/>
        <w:jc w:val="center"/>
        <w:rPr>
          <w:i/>
          <w:iCs/>
          <w:sz w:val="28"/>
          <w:szCs w:val="28"/>
        </w:rPr>
      </w:pPr>
    </w:p>
    <w:p w:rsidR="004A4B11" w:rsidRPr="00365FC1" w:rsidRDefault="004A4B11" w:rsidP="00F31FDE">
      <w:pPr>
        <w:pStyle w:val="Default"/>
        <w:jc w:val="center"/>
        <w:rPr>
          <w:i/>
          <w:iCs/>
          <w:sz w:val="28"/>
          <w:szCs w:val="28"/>
        </w:rPr>
      </w:pPr>
    </w:p>
    <w:p w:rsidR="004A4B11" w:rsidRPr="00432CE9" w:rsidRDefault="004A4B11" w:rsidP="00F31F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A4B11" w:rsidRP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49"/>
    <w:rsid w:val="001C2F22"/>
    <w:rsid w:val="002222D1"/>
    <w:rsid w:val="00365FC1"/>
    <w:rsid w:val="00386249"/>
    <w:rsid w:val="00432CE9"/>
    <w:rsid w:val="0048688E"/>
    <w:rsid w:val="004A4B11"/>
    <w:rsid w:val="004C16F9"/>
    <w:rsid w:val="007126CC"/>
    <w:rsid w:val="007C1DA9"/>
    <w:rsid w:val="007E5B11"/>
    <w:rsid w:val="008761A5"/>
    <w:rsid w:val="008C14FB"/>
    <w:rsid w:val="00940E19"/>
    <w:rsid w:val="00963769"/>
    <w:rsid w:val="009D7D1F"/>
    <w:rsid w:val="00A523A6"/>
    <w:rsid w:val="00B73371"/>
    <w:rsid w:val="00CC187B"/>
    <w:rsid w:val="00D93542"/>
    <w:rsid w:val="00DA3A84"/>
    <w:rsid w:val="00E65EBD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F6FAE-64DA-4CD1-A586-7C11E127B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dows.microsoft.com/en-US/internet-explorer/download-i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2.emf"/><Relationship Id="rId7" Type="http://schemas.openxmlformats.org/officeDocument/2006/relationships/hyperlink" Target="https://www.mozilla.org/firefox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hyperlink" Target="https://www.google.com/chrome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browser.yandex.ru/" TargetMode="External"/><Relationship Id="rId19" Type="http://schemas.openxmlformats.org/officeDocument/2006/relationships/image" Target="media/image10.emf"/><Relationship Id="rId4" Type="http://schemas.openxmlformats.org/officeDocument/2006/relationships/hyperlink" Target="https://edu.egov66.ru" TargetMode="External"/><Relationship Id="rId9" Type="http://schemas.openxmlformats.org/officeDocument/2006/relationships/hyperlink" Target="https://www.apple.com/safar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Дмитрий</cp:lastModifiedBy>
  <cp:revision>2</cp:revision>
  <cp:lastPrinted>2021-03-15T04:58:00Z</cp:lastPrinted>
  <dcterms:created xsi:type="dcterms:W3CDTF">2022-04-17T13:40:00Z</dcterms:created>
  <dcterms:modified xsi:type="dcterms:W3CDTF">2022-04-17T13:40:00Z</dcterms:modified>
</cp:coreProperties>
</file>